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B9" w:rsidRDefault="00C74A54" w:rsidP="00E67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A54">
        <w:rPr>
          <w:rFonts w:ascii="Times New Roman" w:hAnsi="Times New Roman" w:cs="Times New Roman"/>
          <w:b/>
          <w:sz w:val="28"/>
          <w:szCs w:val="28"/>
        </w:rPr>
        <w:t>Продолжительность школьного этапа Олимпиады</w:t>
      </w:r>
      <w:r w:rsidR="005677B9">
        <w:rPr>
          <w:rFonts w:ascii="Times New Roman" w:hAnsi="Times New Roman" w:cs="Times New Roman"/>
          <w:sz w:val="28"/>
          <w:szCs w:val="28"/>
        </w:rPr>
        <w:t xml:space="preserve"> </w:t>
      </w:r>
      <w:r w:rsidR="005677B9" w:rsidRPr="005677B9">
        <w:rPr>
          <w:rFonts w:ascii="Times New Roman" w:hAnsi="Times New Roman" w:cs="Times New Roman"/>
          <w:b/>
          <w:sz w:val="28"/>
          <w:szCs w:val="28"/>
        </w:rPr>
        <w:t xml:space="preserve">в 2023-2024 </w:t>
      </w:r>
    </w:p>
    <w:p w:rsidR="00C74A54" w:rsidRPr="005677B9" w:rsidRDefault="005677B9" w:rsidP="00E67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7B9">
        <w:rPr>
          <w:rFonts w:ascii="Times New Roman" w:hAnsi="Times New Roman" w:cs="Times New Roman"/>
          <w:b/>
          <w:sz w:val="28"/>
          <w:szCs w:val="28"/>
        </w:rPr>
        <w:t>учебном году в Адмиралтейском районе Санкт-Петербурга</w:t>
      </w:r>
    </w:p>
    <w:p w:rsidR="00E67472" w:rsidRDefault="00E67472" w:rsidP="00E67472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C74A54" w:rsidRPr="00573ADD" w:rsidRDefault="00C74A54" w:rsidP="00C74A5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ADD"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999"/>
      </w:tblGrid>
      <w:tr w:rsidR="00C74A54" w:rsidTr="00C74A54">
        <w:trPr>
          <w:trHeight w:val="350"/>
        </w:trPr>
        <w:tc>
          <w:tcPr>
            <w:tcW w:w="2405" w:type="dxa"/>
            <w:vAlign w:val="center"/>
          </w:tcPr>
          <w:p w:rsidR="00C74A54" w:rsidRPr="00522E03" w:rsidRDefault="00C74A54" w:rsidP="00BD1C1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03">
              <w:rPr>
                <w:rFonts w:ascii="Times New Roman" w:hAnsi="Times New Roman" w:cs="Times New Roman"/>
                <w:sz w:val="24"/>
                <w:szCs w:val="24"/>
              </w:rPr>
              <w:t>Параллел</w:t>
            </w:r>
            <w:r w:rsidR="00BD1C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999" w:type="dxa"/>
            <w:vAlign w:val="center"/>
          </w:tcPr>
          <w:p w:rsidR="00C74A54" w:rsidRPr="00522E03" w:rsidRDefault="00C74A54" w:rsidP="00C74A5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03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работы</w:t>
            </w:r>
          </w:p>
        </w:tc>
      </w:tr>
      <w:tr w:rsidR="00C74A54" w:rsidTr="00C74A54">
        <w:trPr>
          <w:trHeight w:val="216"/>
        </w:trPr>
        <w:tc>
          <w:tcPr>
            <w:tcW w:w="2405" w:type="dxa"/>
            <w:vAlign w:val="center"/>
          </w:tcPr>
          <w:p w:rsidR="00C74A54" w:rsidRPr="00522E03" w:rsidRDefault="00C74A54" w:rsidP="00C74A5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9" w:type="dxa"/>
            <w:vAlign w:val="center"/>
          </w:tcPr>
          <w:p w:rsidR="00C74A54" w:rsidRPr="00522E03" w:rsidRDefault="00C74A54" w:rsidP="00C74A5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C74A54" w:rsidTr="00C74A54">
        <w:trPr>
          <w:trHeight w:val="222"/>
        </w:trPr>
        <w:tc>
          <w:tcPr>
            <w:tcW w:w="2405" w:type="dxa"/>
            <w:vAlign w:val="center"/>
          </w:tcPr>
          <w:p w:rsidR="00C74A54" w:rsidRPr="00522E03" w:rsidRDefault="00C74A54" w:rsidP="00C74A5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1C1F">
              <w:rPr>
                <w:rFonts w:ascii="Times New Roman" w:hAnsi="Times New Roman" w:cs="Times New Roman"/>
                <w:sz w:val="24"/>
                <w:szCs w:val="24"/>
              </w:rPr>
              <w:t xml:space="preserve"> -11</w:t>
            </w:r>
          </w:p>
        </w:tc>
        <w:tc>
          <w:tcPr>
            <w:tcW w:w="5999" w:type="dxa"/>
            <w:vAlign w:val="center"/>
          </w:tcPr>
          <w:p w:rsidR="00C74A54" w:rsidRPr="00522E03" w:rsidRDefault="00C74A54" w:rsidP="00C74A5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</w:tbl>
    <w:p w:rsidR="00573ADD" w:rsidRDefault="00573ADD" w:rsidP="00573AD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ADD"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44"/>
      </w:tblGrid>
      <w:tr w:rsidR="00573ADD" w:rsidTr="00573ADD">
        <w:trPr>
          <w:trHeight w:val="620"/>
        </w:trPr>
        <w:tc>
          <w:tcPr>
            <w:tcW w:w="2405" w:type="dxa"/>
            <w:vAlign w:val="center"/>
          </w:tcPr>
          <w:p w:rsidR="00573ADD" w:rsidRPr="00522E03" w:rsidRDefault="00573ADD" w:rsidP="00BD1C1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03">
              <w:rPr>
                <w:rFonts w:ascii="Times New Roman" w:hAnsi="Times New Roman" w:cs="Times New Roman"/>
                <w:sz w:val="24"/>
                <w:szCs w:val="24"/>
              </w:rPr>
              <w:t>Параллел</w:t>
            </w:r>
            <w:r w:rsidR="00BD1C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844" w:type="dxa"/>
            <w:vAlign w:val="center"/>
          </w:tcPr>
          <w:p w:rsidR="00573ADD" w:rsidRPr="00522E03" w:rsidRDefault="00573ADD" w:rsidP="00573AD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03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работы</w:t>
            </w:r>
          </w:p>
        </w:tc>
      </w:tr>
      <w:tr w:rsidR="00573ADD" w:rsidTr="00573ADD">
        <w:trPr>
          <w:trHeight w:val="383"/>
        </w:trPr>
        <w:tc>
          <w:tcPr>
            <w:tcW w:w="2405" w:type="dxa"/>
            <w:vAlign w:val="center"/>
          </w:tcPr>
          <w:p w:rsidR="00573ADD" w:rsidRPr="00522E03" w:rsidRDefault="00573ADD" w:rsidP="00573AD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1C1F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</w:p>
        </w:tc>
        <w:tc>
          <w:tcPr>
            <w:tcW w:w="5844" w:type="dxa"/>
            <w:vAlign w:val="center"/>
          </w:tcPr>
          <w:p w:rsidR="00573ADD" w:rsidRPr="00522E03" w:rsidRDefault="00573ADD" w:rsidP="00573AD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573ADD" w:rsidTr="00573ADD">
        <w:trPr>
          <w:trHeight w:val="394"/>
        </w:trPr>
        <w:tc>
          <w:tcPr>
            <w:tcW w:w="2405" w:type="dxa"/>
            <w:vAlign w:val="center"/>
          </w:tcPr>
          <w:p w:rsidR="00573ADD" w:rsidRPr="00522E03" w:rsidRDefault="00BD1C1F" w:rsidP="00573AD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5844" w:type="dxa"/>
            <w:vAlign w:val="center"/>
          </w:tcPr>
          <w:p w:rsidR="00573ADD" w:rsidRPr="00522E03" w:rsidRDefault="00BD1C1F" w:rsidP="00573AD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</w:tbl>
    <w:p w:rsidR="00BD1C1F" w:rsidRDefault="00BD1C1F" w:rsidP="00BD1C1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44"/>
      </w:tblGrid>
      <w:tr w:rsidR="00BD1C1F" w:rsidTr="008F3194">
        <w:trPr>
          <w:trHeight w:val="620"/>
        </w:trPr>
        <w:tc>
          <w:tcPr>
            <w:tcW w:w="2405" w:type="dxa"/>
            <w:vAlign w:val="center"/>
          </w:tcPr>
          <w:p w:rsidR="00BD1C1F" w:rsidRPr="00522E03" w:rsidRDefault="00BD1C1F" w:rsidP="008F319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03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5844" w:type="dxa"/>
            <w:vAlign w:val="center"/>
          </w:tcPr>
          <w:p w:rsidR="00BD1C1F" w:rsidRPr="00522E03" w:rsidRDefault="00BD1C1F" w:rsidP="008F319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03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работы</w:t>
            </w:r>
          </w:p>
        </w:tc>
      </w:tr>
      <w:tr w:rsidR="00BD1C1F" w:rsidTr="008F3194">
        <w:trPr>
          <w:trHeight w:val="383"/>
        </w:trPr>
        <w:tc>
          <w:tcPr>
            <w:tcW w:w="2405" w:type="dxa"/>
            <w:vAlign w:val="center"/>
          </w:tcPr>
          <w:p w:rsidR="00BD1C1F" w:rsidRPr="00522E03" w:rsidRDefault="00BD1C1F" w:rsidP="008F319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</w:tc>
        <w:tc>
          <w:tcPr>
            <w:tcW w:w="5844" w:type="dxa"/>
            <w:vAlign w:val="center"/>
          </w:tcPr>
          <w:p w:rsidR="00BD1C1F" w:rsidRPr="00522E03" w:rsidRDefault="00BD1C1F" w:rsidP="008F319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BD1C1F" w:rsidTr="008F3194">
        <w:trPr>
          <w:trHeight w:val="394"/>
        </w:trPr>
        <w:tc>
          <w:tcPr>
            <w:tcW w:w="2405" w:type="dxa"/>
            <w:vAlign w:val="center"/>
          </w:tcPr>
          <w:p w:rsidR="00BD1C1F" w:rsidRPr="00522E03" w:rsidRDefault="00BD1C1F" w:rsidP="00BD1C1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</w:t>
            </w:r>
            <w:r w:rsidRPr="00522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4" w:type="dxa"/>
            <w:vAlign w:val="center"/>
          </w:tcPr>
          <w:p w:rsidR="00BD1C1F" w:rsidRPr="00522E03" w:rsidRDefault="00BD1C1F" w:rsidP="00BD1C1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</w:tbl>
    <w:p w:rsidR="00BD1C1F" w:rsidRDefault="00BD1C1F" w:rsidP="00BD1C1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экономика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44"/>
      </w:tblGrid>
      <w:tr w:rsidR="00BD1C1F" w:rsidTr="008F3194">
        <w:trPr>
          <w:trHeight w:val="620"/>
        </w:trPr>
        <w:tc>
          <w:tcPr>
            <w:tcW w:w="2405" w:type="dxa"/>
            <w:vAlign w:val="center"/>
          </w:tcPr>
          <w:p w:rsidR="00BD1C1F" w:rsidRPr="00522E03" w:rsidRDefault="00BD1C1F" w:rsidP="008F319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03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5844" w:type="dxa"/>
            <w:vAlign w:val="center"/>
          </w:tcPr>
          <w:p w:rsidR="00BD1C1F" w:rsidRPr="00522E03" w:rsidRDefault="00BD1C1F" w:rsidP="008F319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03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работы</w:t>
            </w:r>
          </w:p>
        </w:tc>
      </w:tr>
      <w:tr w:rsidR="00BD1C1F" w:rsidTr="008F3194">
        <w:trPr>
          <w:trHeight w:val="383"/>
        </w:trPr>
        <w:tc>
          <w:tcPr>
            <w:tcW w:w="2405" w:type="dxa"/>
            <w:vAlign w:val="center"/>
          </w:tcPr>
          <w:p w:rsidR="00BD1C1F" w:rsidRPr="00522E03" w:rsidRDefault="00BD1C1F" w:rsidP="008F319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3 - 8</w:t>
            </w:r>
          </w:p>
        </w:tc>
        <w:tc>
          <w:tcPr>
            <w:tcW w:w="5844" w:type="dxa"/>
            <w:vAlign w:val="center"/>
          </w:tcPr>
          <w:p w:rsidR="00BD1C1F" w:rsidRPr="00522E03" w:rsidRDefault="00BD1C1F" w:rsidP="008F319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BD1C1F" w:rsidTr="008F3194">
        <w:trPr>
          <w:trHeight w:val="394"/>
        </w:trPr>
        <w:tc>
          <w:tcPr>
            <w:tcW w:w="2405" w:type="dxa"/>
            <w:vAlign w:val="center"/>
          </w:tcPr>
          <w:p w:rsidR="00BD1C1F" w:rsidRPr="00522E03" w:rsidRDefault="00BD1C1F" w:rsidP="008F319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5844" w:type="dxa"/>
            <w:vAlign w:val="center"/>
          </w:tcPr>
          <w:p w:rsidR="00BD1C1F" w:rsidRPr="00522E03" w:rsidRDefault="00BD1C1F" w:rsidP="008F319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</w:tbl>
    <w:p w:rsidR="00573ADD" w:rsidRPr="00573ADD" w:rsidRDefault="00573ADD" w:rsidP="00573ADD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73ADD" w:rsidRPr="0057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52819"/>
    <w:multiLevelType w:val="hybridMultilevel"/>
    <w:tmpl w:val="F44CA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A1"/>
    <w:rsid w:val="00183385"/>
    <w:rsid w:val="001A49A1"/>
    <w:rsid w:val="005677B9"/>
    <w:rsid w:val="00573ADD"/>
    <w:rsid w:val="0080125E"/>
    <w:rsid w:val="00B05444"/>
    <w:rsid w:val="00BD1C1F"/>
    <w:rsid w:val="00C74A54"/>
    <w:rsid w:val="00E6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F0A8"/>
  <w15:chartTrackingRefBased/>
  <w15:docId w15:val="{3DBD04D6-4F08-4FE3-B5AA-F67F03E6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A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9</cp:revision>
  <dcterms:created xsi:type="dcterms:W3CDTF">2023-09-08T10:39:00Z</dcterms:created>
  <dcterms:modified xsi:type="dcterms:W3CDTF">2023-09-11T14:45:00Z</dcterms:modified>
</cp:coreProperties>
</file>